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AD" w:rsidRDefault="00D927AD" w:rsidP="00D927AD">
      <w:pPr>
        <w:pStyle w:val="a3"/>
        <w:ind w:rightChars="1" w:right="3" w:firstLineChars="0" w:firstLine="0"/>
        <w:jc w:val="left"/>
        <w:rPr>
          <w:rFonts w:eastAsia="黑体" w:cs="Times New Roman"/>
        </w:rPr>
      </w:pPr>
      <w:r>
        <w:rPr>
          <w:rFonts w:eastAsia="黑体" w:cs="Times New Roman" w:hint="eastAsia"/>
        </w:rPr>
        <w:t>附件</w:t>
      </w:r>
      <w:r>
        <w:rPr>
          <w:rFonts w:eastAsia="黑体" w:cs="Times New Roman"/>
        </w:rPr>
        <w:t>1</w:t>
      </w:r>
    </w:p>
    <w:p w:rsidR="00D927AD" w:rsidRDefault="00D927AD" w:rsidP="00D927AD">
      <w:pPr>
        <w:pStyle w:val="a3"/>
        <w:ind w:rightChars="1" w:right="3" w:firstLineChars="0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2018</w:t>
      </w:r>
      <w:r>
        <w:rPr>
          <w:rFonts w:cs="Times New Roman" w:hint="eastAsia"/>
          <w:b/>
        </w:rPr>
        <w:t>年</w:t>
      </w:r>
      <w:r>
        <w:rPr>
          <w:rFonts w:cs="Times New Roman"/>
          <w:b/>
        </w:rPr>
        <w:t>STEM</w:t>
      </w:r>
      <w:r>
        <w:rPr>
          <w:rFonts w:cs="Times New Roman" w:hint="eastAsia"/>
          <w:b/>
        </w:rPr>
        <w:t>教育网络培训优秀学员名单</w:t>
      </w:r>
    </w:p>
    <w:tbl>
      <w:tblPr>
        <w:tblW w:w="9367" w:type="dxa"/>
        <w:jc w:val="center"/>
        <w:tblInd w:w="93" w:type="dxa"/>
        <w:tblLook w:val="04A0" w:firstRow="1" w:lastRow="0" w:firstColumn="1" w:lastColumn="0" w:noHBand="0" w:noVBand="1"/>
      </w:tblPr>
      <w:tblGrid>
        <w:gridCol w:w="439"/>
        <w:gridCol w:w="996"/>
        <w:gridCol w:w="3336"/>
        <w:gridCol w:w="222"/>
        <w:gridCol w:w="531"/>
        <w:gridCol w:w="996"/>
        <w:gridCol w:w="2864"/>
      </w:tblGrid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927AD" w:rsidRDefault="00D927AD">
            <w:pPr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徐思雨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南京师范大学附属小学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刘靖怡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南京市科利华中学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沈志梅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付晨阳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陈霞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魏娟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南京市逸仙小学附属幼儿园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汪维成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郭莹莹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南京外国语学校仙林分校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潘倩倩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王振强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南京晓庄学院附属小学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张艳蕊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连云港高级中学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秦波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江苏省天一中学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胡世龙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连云港市柘汪中学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陈微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淮安市实验小学幼儿园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任健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无锡市第一中学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王家友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淮阴师范学院第一附属小学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钱岚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无锡市育红小学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周勇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盱眙县城南实验小学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张胜红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宜兴市湖滨实验学校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蒋庆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江苏省盐城中学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周春红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邳州市八义集镇果满山小学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陈方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盐城市初级中学毓龙路校区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孔祥申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邳州市华山路小学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徐峰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王为芳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新沂市第三中学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鞠淑媛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吴珂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徐州市科技实验小学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姜月玲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葛军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常州市解放路小学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居丹丹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盐城市大丰区幼儿园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姜敦云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常州市田家炳高级中学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戴爱莉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盐城市第三小学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谢金贤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常州市武进区湖塘实验中学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张玮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沈丹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常州市武进区星河实验小学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宋静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项春梅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常熟市辛庄中心小学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张玮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盐城市人民政府机关幼儿园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陆奕斌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江苏省常熟中学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缪七林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北京新东方扬州外国语学校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支美华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江苏省昆山市西湾幼儿园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吕静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高邮市第一中学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张超伟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江苏省太仓高级中学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卜方明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江苏省邗江中学（集团）北区校维扬中学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朱海兵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江苏省相城中等专业学校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许辉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扬州市广陵小学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李卉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苏州市相城区望亭中心小学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程然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海安市海陵中学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巫雪琴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盛华丹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海门市东洲中学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罗琦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江苏省句容高级中学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纪拥军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南通市如东县洋口镇古坳初级中学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宋丹红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句容碧桂园学校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缪佩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南通市如东县洋口镇古坳初级中学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翟蓉蓉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江苏省姜堰中学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陈志勇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如皋市长江高级中学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兴化市实验小学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丁邦宏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如皋市实验初中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印建霞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宿迁市沭阳县长庄小学</w:t>
            </w:r>
          </w:p>
        </w:tc>
      </w:tr>
      <w:tr w:rsidR="00D927AD" w:rsidTr="00D927AD">
        <w:trPr>
          <w:trHeight w:val="33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顾旻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如皋市通用技术教育实验学校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27AD" w:rsidRDefault="00D927AD"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927AD" w:rsidRDefault="00D927AD" w:rsidP="00D927AD">
      <w:pPr>
        <w:widowControl/>
        <w:jc w:val="left"/>
        <w:rPr>
          <w:rFonts w:eastAsia="黑体"/>
          <w:szCs w:val="20"/>
        </w:rPr>
      </w:pPr>
      <w:bookmarkStart w:id="0" w:name="_GoBack"/>
      <w:bookmarkEnd w:id="0"/>
    </w:p>
    <w:sectPr w:rsidR="00D92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D"/>
    <w:rsid w:val="002510BD"/>
    <w:rsid w:val="0086141D"/>
    <w:rsid w:val="00D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D927A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数"/>
    <w:basedOn w:val="a"/>
    <w:rsid w:val="00D927AD"/>
    <w:pPr>
      <w:ind w:rightChars="120" w:right="384" w:firstLineChars="112" w:firstLine="358"/>
      <w:jc w:val="right"/>
    </w:pPr>
    <w:rPr>
      <w:rFonts w:cs="宋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D927A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数"/>
    <w:basedOn w:val="a"/>
    <w:rsid w:val="00D927AD"/>
    <w:pPr>
      <w:ind w:rightChars="120" w:right="384" w:firstLineChars="112" w:firstLine="358"/>
      <w:jc w:val="right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2018-12-18T07:16:00Z</dcterms:created>
  <dcterms:modified xsi:type="dcterms:W3CDTF">2018-12-18T07:16:00Z</dcterms:modified>
</cp:coreProperties>
</file>